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0235" w:rsidRDefault="00D00235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2049605</wp:posOffset>
            </wp:positionH>
            <wp:positionV relativeFrom="paragraph">
              <wp:posOffset>-693420</wp:posOffset>
            </wp:positionV>
            <wp:extent cx="4556235" cy="7211620"/>
            <wp:effectExtent l="0" t="0" r="0" b="88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56235" cy="7211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Pr="00D00235" w:rsidRDefault="00D00235" w:rsidP="00D00235"/>
    <w:p w:rsidR="00D00235" w:rsidRDefault="00D00235" w:rsidP="00D00235"/>
    <w:p w:rsidR="00566FDC" w:rsidRDefault="00D00235" w:rsidP="00D00235">
      <w:pPr>
        <w:tabs>
          <w:tab w:val="left" w:pos="13134"/>
        </w:tabs>
      </w:pPr>
      <w:r>
        <w:tab/>
      </w:r>
    </w:p>
    <w:p w:rsidR="00D00235" w:rsidRDefault="00D00235" w:rsidP="00D00235">
      <w:pPr>
        <w:tabs>
          <w:tab w:val="left" w:pos="11570"/>
        </w:tabs>
      </w:pPr>
      <w:r>
        <w:tab/>
      </w:r>
    </w:p>
    <w:p w:rsidR="00D00235" w:rsidRDefault="00D00235" w:rsidP="00D00235">
      <w:pPr>
        <w:tabs>
          <w:tab w:val="left" w:pos="11570"/>
        </w:tabs>
      </w:pPr>
    </w:p>
    <w:p w:rsidR="00D00235" w:rsidRDefault="00D00235" w:rsidP="00D00235">
      <w:pPr>
        <w:tabs>
          <w:tab w:val="left" w:pos="11570"/>
        </w:tabs>
      </w:pPr>
    </w:p>
    <w:p w:rsidR="00D00235" w:rsidRDefault="00D00235" w:rsidP="00D00235">
      <w:pPr>
        <w:tabs>
          <w:tab w:val="left" w:pos="13134"/>
        </w:tabs>
      </w:pPr>
    </w:p>
    <w:p w:rsidR="00D00235" w:rsidRDefault="00D00235" w:rsidP="00D00235">
      <w:pPr>
        <w:tabs>
          <w:tab w:val="left" w:pos="13134"/>
        </w:tabs>
      </w:pPr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-71955</wp:posOffset>
            </wp:positionH>
            <wp:positionV relativeFrom="paragraph">
              <wp:posOffset>-697230</wp:posOffset>
            </wp:positionV>
            <wp:extent cx="8758990" cy="7167798"/>
            <wp:effectExtent l="0" t="0" r="444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58990" cy="71677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00235" w:rsidRPr="00D00235" w:rsidRDefault="00D00235" w:rsidP="00D00235">
      <w:pPr>
        <w:tabs>
          <w:tab w:val="left" w:pos="13134"/>
        </w:tabs>
      </w:pPr>
      <w:bookmarkStart w:id="0" w:name="_GoBack"/>
      <w:bookmarkEnd w:id="0"/>
    </w:p>
    <w:sectPr w:rsidR="00D00235" w:rsidRPr="00D00235" w:rsidSect="00D002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235"/>
    <w:rsid w:val="00566FDC"/>
    <w:rsid w:val="00D0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DDCCF"/>
  <w15:chartTrackingRefBased/>
  <w15:docId w15:val="{1059E7C6-C79A-4418-A8AF-2140F1AF0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Rosenberg</dc:creator>
  <cp:keywords/>
  <dc:description/>
  <cp:lastModifiedBy>Hannah Rosenberg</cp:lastModifiedBy>
  <cp:revision>1</cp:revision>
  <dcterms:created xsi:type="dcterms:W3CDTF">2020-07-08T10:37:00Z</dcterms:created>
  <dcterms:modified xsi:type="dcterms:W3CDTF">2020-07-08T10:51:00Z</dcterms:modified>
</cp:coreProperties>
</file>