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81" w:rsidRPr="00EF537A" w:rsidRDefault="00EF537A">
      <w:pPr>
        <w:rPr>
          <w:rFonts w:ascii="Debbie Hepplewhite TeachingFont" w:hAnsi="Debbie Hepplewhite TeachingFont"/>
          <w:b/>
          <w:u w:val="single"/>
        </w:rPr>
      </w:pPr>
      <w:r w:rsidRPr="00EF537A">
        <w:rPr>
          <w:rFonts w:ascii="Debbie Hepplewhite TeachingFont" w:hAnsi="Debbie Hepplewhite TeachingFont"/>
          <w:b/>
          <w:u w:val="single"/>
        </w:rPr>
        <w:t>Introduction</w:t>
      </w:r>
      <w:bookmarkStart w:id="0" w:name="_GoBack"/>
      <w:bookmarkEnd w:id="0"/>
    </w:p>
    <w:p w:rsidR="00EF537A" w:rsidRDefault="00EF537A">
      <w:r>
        <w:rPr>
          <w:noProof/>
          <w:lang w:eastAsia="en-GB"/>
        </w:rPr>
        <w:drawing>
          <wp:inline distT="0" distB="0" distL="0" distR="0" wp14:anchorId="3A4804AF" wp14:editId="1A3E0BEB">
            <wp:extent cx="5731510" cy="26403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37A" w:rsidRDefault="00EF537A">
      <w:r>
        <w:rPr>
          <w:noProof/>
          <w:lang w:eastAsia="en-GB"/>
        </w:rPr>
        <w:drawing>
          <wp:inline distT="0" distB="0" distL="0" distR="0" wp14:anchorId="6A93EEC1" wp14:editId="6D4E0F83">
            <wp:extent cx="5731510" cy="237807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37A" w:rsidRPr="00EF537A" w:rsidRDefault="00EF537A">
      <w:pPr>
        <w:rPr>
          <w:rFonts w:ascii="Debbie Hepplewhite TeachingFont" w:hAnsi="Debbie Hepplewhite TeachingFont"/>
        </w:rPr>
      </w:pPr>
      <w:r w:rsidRPr="00EF537A">
        <w:rPr>
          <w:rFonts w:ascii="Debbie Hepplewhite TeachingFont" w:hAnsi="Debbie Hepplewhite TeachingFont"/>
        </w:rPr>
        <w:t>If you need an explanation for this, please ask and we can make a video to explain it or you can log in for live lesson.</w:t>
      </w:r>
    </w:p>
    <w:sectPr w:rsidR="00EF537A" w:rsidRPr="00EF5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7A"/>
    <w:rsid w:val="00782307"/>
    <w:rsid w:val="00D77A53"/>
    <w:rsid w:val="00E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E892C"/>
  <w15:chartTrackingRefBased/>
  <w15:docId w15:val="{BB7B079A-6A84-4373-BCFF-71B5593A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Langley</dc:creator>
  <cp:keywords/>
  <dc:description/>
  <cp:lastModifiedBy>Donna Langley</cp:lastModifiedBy>
  <cp:revision>1</cp:revision>
  <dcterms:created xsi:type="dcterms:W3CDTF">2021-01-05T12:41:00Z</dcterms:created>
  <dcterms:modified xsi:type="dcterms:W3CDTF">2021-01-05T12:43:00Z</dcterms:modified>
</cp:coreProperties>
</file>